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3C3515" w:rsidTr="00CA2B77">
        <w:trPr>
          <w:trHeight w:val="853"/>
        </w:trPr>
        <w:tc>
          <w:tcPr>
            <w:tcW w:w="11874" w:type="dxa"/>
          </w:tcPr>
          <w:p w:rsidR="006A0B62" w:rsidRPr="003C3515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3C3515" w:rsidRDefault="006A0B62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3C3515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3C3515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3C3515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3C3515" w:rsidRDefault="006A0B62" w:rsidP="00CA2B77">
            <w:pPr>
              <w:rPr>
                <w:color w:val="000000" w:themeColor="text1"/>
              </w:rPr>
            </w:pPr>
          </w:p>
        </w:tc>
      </w:tr>
      <w:tr w:rsidR="00935E5F" w:rsidRPr="003C3515" w:rsidTr="00CA2B77">
        <w:trPr>
          <w:trHeight w:val="976"/>
        </w:trPr>
        <w:tc>
          <w:tcPr>
            <w:tcW w:w="11874" w:type="dxa"/>
          </w:tcPr>
          <w:p w:rsidR="006A0B62" w:rsidRPr="003C351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3C3515">
              <w:rPr>
                <w:b/>
                <w:color w:val="000000" w:themeColor="text1"/>
                <w:sz w:val="30"/>
                <w:szCs w:val="32"/>
              </w:rPr>
              <w:tab/>
            </w:r>
            <w:r w:rsidRPr="003C3515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3C3515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3C3515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3C3515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3C3515" w:rsidRDefault="006A0B62" w:rsidP="006A6AD4">
            <w:pPr>
              <w:jc w:val="center"/>
              <w:rPr>
                <w:bCs/>
                <w:color w:val="000000" w:themeColor="text1"/>
              </w:rPr>
            </w:pPr>
            <w:r w:rsidRPr="003C3515">
              <w:rPr>
                <w:bCs/>
                <w:color w:val="000000" w:themeColor="text1"/>
              </w:rPr>
              <w:t xml:space="preserve">Từ ngày </w:t>
            </w:r>
            <w:r w:rsidR="006A6AD4" w:rsidRPr="003C3515">
              <w:rPr>
                <w:bCs/>
                <w:color w:val="000000" w:themeColor="text1"/>
              </w:rPr>
              <w:t>05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 xml:space="preserve">tháng </w:t>
            </w:r>
            <w:r w:rsidR="006A6AD4" w:rsidRPr="003C3515">
              <w:rPr>
                <w:bCs/>
                <w:color w:val="000000" w:themeColor="text1"/>
              </w:rPr>
              <w:t>6</w:t>
            </w:r>
            <w:r w:rsidR="00297C92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 xml:space="preserve">đến </w:t>
            </w:r>
            <w:r w:rsidR="006A6AD4" w:rsidRPr="003C3515">
              <w:rPr>
                <w:bCs/>
                <w:color w:val="000000" w:themeColor="text1"/>
              </w:rPr>
              <w:t>11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>tháng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="009430A7" w:rsidRPr="003C3515">
              <w:rPr>
                <w:bCs/>
                <w:color w:val="000000" w:themeColor="text1"/>
              </w:rPr>
              <w:t>6</w:t>
            </w:r>
            <w:r w:rsidRPr="003C3515">
              <w:rPr>
                <w:bCs/>
                <w:color w:val="000000" w:themeColor="text1"/>
              </w:rPr>
              <w:t xml:space="preserve"> năm 201</w:t>
            </w:r>
            <w:r w:rsidR="00C42F77" w:rsidRPr="003C3515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3C3515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067"/>
        <w:gridCol w:w="4664"/>
        <w:gridCol w:w="2075"/>
        <w:gridCol w:w="2022"/>
        <w:gridCol w:w="1780"/>
      </w:tblGrid>
      <w:tr w:rsidR="00935E5F" w:rsidRPr="003C3515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3C3515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3C3515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5833C0" w:rsidRPr="003C3515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5833C0" w:rsidRPr="003C3515" w:rsidRDefault="007517D5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05</w:t>
            </w:r>
            <w:r w:rsidR="005833C0" w:rsidRPr="003C3515">
              <w:rPr>
                <w:color w:val="000000" w:themeColor="text1"/>
                <w:sz w:val="24"/>
                <w:szCs w:val="24"/>
              </w:rPr>
              <w:t>/</w:t>
            </w:r>
            <w:r w:rsidRPr="003C3515">
              <w:rPr>
                <w:color w:val="000000" w:themeColor="text1"/>
                <w:sz w:val="24"/>
                <w:szCs w:val="24"/>
              </w:rPr>
              <w:t>6</w:t>
            </w:r>
          </w:p>
          <w:p w:rsidR="005833C0" w:rsidRPr="003C3515" w:rsidRDefault="005833C0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5F27" w:rsidRPr="003C3515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E5F27" w:rsidRPr="003C3515" w:rsidRDefault="00DE5F27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27" w:rsidRPr="003C3515" w:rsidRDefault="00B649E6" w:rsidP="005010B6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Giao ban Lãnh đạo Sở mở rộng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5F27" w:rsidRPr="003C3515" w:rsidRDefault="00B649E6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5F27" w:rsidRPr="003C3515" w:rsidRDefault="00DE5F27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04AE6" w:rsidRPr="003C3515" w:rsidRDefault="00DE5F27" w:rsidP="00404A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DE5F27" w:rsidRPr="003C3515" w:rsidRDefault="00DE5F27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33C0" w:rsidRPr="003C3515" w:rsidTr="005F1BB6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33C0" w:rsidRPr="003C3515" w:rsidRDefault="005833C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3C3515" w:rsidRDefault="00404AE6" w:rsidP="00615AFE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Học Quân sự (cả tuần)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3C3515" w:rsidRDefault="00404AE6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Quân khu 4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3C3515" w:rsidRDefault="005833C0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3C3515" w:rsidRDefault="005833C0" w:rsidP="002444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C3515" w:rsidRPr="003C3515" w:rsidTr="005F1BB6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3C3515" w:rsidRPr="003C3515" w:rsidRDefault="003C3515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515" w:rsidRPr="003C3515" w:rsidRDefault="003C3515" w:rsidP="003C3515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Học cao cấp lý luận chính trị tại Trường Chính trị Trần Phú (cả tuần)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C3515" w:rsidRPr="003C3515" w:rsidRDefault="003C3515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C3515" w:rsidRPr="003C3515" w:rsidRDefault="003C3515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C3515" w:rsidRPr="003C3515" w:rsidRDefault="003C3515" w:rsidP="002444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833C0" w:rsidRPr="003C3515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5833C0" w:rsidRPr="003C3515" w:rsidRDefault="005833C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4470" w:rsidRPr="003C3515" w:rsidTr="0002754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244470" w:rsidRPr="003C3515" w:rsidRDefault="0024447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44470" w:rsidRPr="003C3515" w:rsidRDefault="00B649E6" w:rsidP="000F22A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Chuẩn bị nội dung họp Thường trực Ban chỉ đạo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3C3515" w:rsidRDefault="00244470" w:rsidP="00763B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3C3515" w:rsidRDefault="00244470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3C3515" w:rsidRDefault="00244470" w:rsidP="00763B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B649E6" w:rsidRPr="003C3515" w:rsidTr="005870A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B649E6" w:rsidRPr="003C3515" w:rsidRDefault="00B649E6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E6" w:rsidRPr="003C3515" w:rsidRDefault="00B649E6" w:rsidP="007C5104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Tham dự Chương trình Bác Hồ một tình yêu bao la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49E6" w:rsidRPr="003C3515" w:rsidRDefault="00B649E6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49E6" w:rsidRPr="003C3515" w:rsidRDefault="00B649E6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49E6" w:rsidRPr="003C3515" w:rsidRDefault="00B649E6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5833C0" w:rsidRPr="003C3515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833C0" w:rsidRPr="003C3515" w:rsidRDefault="007517D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06</w:t>
            </w:r>
            <w:r w:rsidR="005833C0" w:rsidRPr="003C3515">
              <w:rPr>
                <w:color w:val="000000" w:themeColor="text1"/>
                <w:sz w:val="24"/>
                <w:szCs w:val="24"/>
              </w:rPr>
              <w:t>/</w:t>
            </w:r>
            <w:r w:rsidRPr="003C3515">
              <w:rPr>
                <w:color w:val="000000" w:themeColor="text1"/>
                <w:sz w:val="24"/>
                <w:szCs w:val="24"/>
              </w:rPr>
              <w:t>6</w:t>
            </w:r>
          </w:p>
          <w:p w:rsidR="005833C0" w:rsidRPr="003C3515" w:rsidRDefault="005833C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5833C0" w:rsidRPr="003C3515" w:rsidRDefault="005833C0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33C0" w:rsidRPr="003C3515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3C3515" w:rsidRDefault="005833C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3C3515" w:rsidRDefault="00B649E6" w:rsidP="003825C5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Họp thường trực Ban chỉ đạo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3C3515" w:rsidRDefault="00B649E6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Tỉnh uỷ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3C3515" w:rsidRDefault="00772D2B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49E6" w:rsidRPr="003C3515" w:rsidRDefault="005833C0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5833C0" w:rsidRPr="003C3515" w:rsidRDefault="005833C0" w:rsidP="00E348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33C0" w:rsidRPr="003C3515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3C3515" w:rsidRDefault="005833C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5C5" w:rsidRPr="003C3515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825C5" w:rsidRPr="003C3515" w:rsidRDefault="003825C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5C5" w:rsidRPr="003C3515" w:rsidRDefault="003825C5" w:rsidP="005010B6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 xml:space="preserve">Kiểm tra nông thôn mới cơ sở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25C5" w:rsidRPr="003C3515" w:rsidRDefault="003825C5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25C5" w:rsidRPr="003C3515" w:rsidRDefault="00772D2B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25C5" w:rsidRPr="003C3515" w:rsidRDefault="003825C5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B6D95" w:rsidRPr="003C3515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B6D95" w:rsidRPr="003C3515" w:rsidRDefault="007517D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07</w:t>
            </w:r>
            <w:r w:rsidR="00BB6D95" w:rsidRPr="003C3515">
              <w:rPr>
                <w:color w:val="000000" w:themeColor="text1"/>
                <w:sz w:val="24"/>
                <w:szCs w:val="24"/>
              </w:rPr>
              <w:t>/</w:t>
            </w:r>
            <w:r w:rsidRPr="003C3515">
              <w:rPr>
                <w:color w:val="000000" w:themeColor="text1"/>
                <w:sz w:val="24"/>
                <w:szCs w:val="24"/>
              </w:rPr>
              <w:t>6</w:t>
            </w:r>
          </w:p>
          <w:p w:rsidR="00BB6D95" w:rsidRPr="003C3515" w:rsidRDefault="00BB6D95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B6D95" w:rsidRPr="003C3515" w:rsidRDefault="00BB6D9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B6D95" w:rsidRPr="003C3515" w:rsidRDefault="00B649E6" w:rsidP="000F22A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Hội thảo Hội cựu chiến binh tham gia bảo vệ môi trường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649E6" w:rsidP="000F22A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KS Ngân Hà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B6D95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B6D95" w:rsidP="006054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B6D95" w:rsidRPr="003C3515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B6D95" w:rsidRPr="003C3515" w:rsidRDefault="00BB6D9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F6E8A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C02981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BB6D95" w:rsidRPr="003C3515" w:rsidRDefault="00BB6D95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6D95" w:rsidRPr="003C3515" w:rsidRDefault="00B649E6" w:rsidP="005010B6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Kiểm tra xã đạt chuẩn nông thôn mới giai đoạn 2013-2015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6D95" w:rsidRPr="003C3515" w:rsidRDefault="00B649E6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49E6" w:rsidRPr="003C3515" w:rsidRDefault="00BB6D95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BB6D95" w:rsidRPr="003C3515" w:rsidRDefault="00BB6D95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5B06D9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0</w:t>
            </w:r>
            <w:r w:rsidR="007517D5" w:rsidRPr="003C3515">
              <w:rPr>
                <w:color w:val="000000" w:themeColor="text1"/>
                <w:sz w:val="24"/>
                <w:szCs w:val="24"/>
              </w:rPr>
              <w:t>8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BB6D95" w:rsidRPr="003C3515" w:rsidRDefault="00BB6D95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649E6" w:rsidP="00BB6D95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Làm việc với xã Đức Lạc về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649E6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Đức Lạc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B6D95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B6D95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B6D95" w:rsidRPr="003C3515" w:rsidTr="005833C0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5833C0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BB6D95" w:rsidRPr="003C3515" w:rsidRDefault="00BB6D95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6D95" w:rsidRPr="003C3515" w:rsidRDefault="00B649E6" w:rsidP="00BB6D95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Làm việc với xã Đức Đồng về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6D95" w:rsidRPr="003C3515" w:rsidRDefault="00B649E6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Đức Đồng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49E6" w:rsidRPr="003C3515" w:rsidRDefault="00BB6D95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BB6D95" w:rsidRPr="003C3515" w:rsidRDefault="00BB6D95" w:rsidP="00075C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0</w:t>
            </w:r>
            <w:r w:rsidR="007517D5" w:rsidRPr="003C3515">
              <w:rPr>
                <w:color w:val="000000" w:themeColor="text1"/>
                <w:sz w:val="24"/>
                <w:szCs w:val="24"/>
              </w:rPr>
              <w:t>9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BB6D95" w:rsidRPr="003C3515" w:rsidRDefault="00BB6D95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649E6" w:rsidP="00462613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Làm việc với xã Cẩm Thạch về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649E6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Cẩm Thạch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B6D95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B6D95" w:rsidRPr="003C3515" w:rsidRDefault="00BB6D95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B6D95" w:rsidRPr="003C3515" w:rsidTr="007C5104">
        <w:trPr>
          <w:trHeight w:val="48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2E6237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BB6D95" w:rsidRPr="003C3515" w:rsidRDefault="00BB6D9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649E6" w:rsidP="00615AFE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Kiểm tra nông thôn mới cơ sở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649E6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B64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 xml:space="preserve">Anh </w:t>
            </w:r>
            <w:r w:rsidR="00B649E6" w:rsidRPr="003C3515">
              <w:rPr>
                <w:color w:val="000000" w:themeColor="text1"/>
                <w:sz w:val="24"/>
                <w:szCs w:val="24"/>
              </w:rPr>
              <w:t>Oánh</w:t>
            </w:r>
          </w:p>
        </w:tc>
      </w:tr>
      <w:tr w:rsidR="00BB6D95" w:rsidRPr="003C3515" w:rsidTr="001F082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B6D95" w:rsidRPr="003C3515" w:rsidRDefault="007517D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10</w:t>
            </w:r>
            <w:r w:rsidR="00BB6D95"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BB6D95" w:rsidRPr="003C3515" w:rsidRDefault="00BB6D95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BB6D95" w:rsidRPr="003C3515" w:rsidRDefault="00BB6D95">
            <w:pPr>
              <w:rPr>
                <w:color w:val="000000" w:themeColor="text1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72BE" w:rsidRPr="003C3515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172BE" w:rsidRPr="003C3515" w:rsidRDefault="009172BE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2BE" w:rsidRPr="003C3515" w:rsidRDefault="009172BE" w:rsidP="00462613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Kiểm tra nông thôn mới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2BE" w:rsidRPr="003C3515" w:rsidRDefault="009172BE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2BE" w:rsidRPr="003C3515" w:rsidRDefault="009172BE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2BE" w:rsidRPr="003C3515" w:rsidRDefault="009172BE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B6D95" w:rsidRPr="003C3515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2E6237">
            <w:pPr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B6D95" w:rsidRPr="003C3515" w:rsidRDefault="00BB6D9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6D95" w:rsidRPr="003C3515" w:rsidTr="00935E5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BB6D95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B6D95" w:rsidRPr="003C3515" w:rsidTr="005833C0">
        <w:trPr>
          <w:trHeight w:val="388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D95" w:rsidRPr="003C3515" w:rsidRDefault="007517D5" w:rsidP="00BB6D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11</w:t>
            </w:r>
            <w:r w:rsidR="00BB6D95"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BB6D95" w:rsidRPr="003C3515" w:rsidRDefault="00BB6D95" w:rsidP="00BB6D9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B6D95" w:rsidRPr="003C3515" w:rsidRDefault="00BB6D95" w:rsidP="005833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</w:rPr>
              <w:t>Nghỉ</w:t>
            </w:r>
          </w:p>
        </w:tc>
      </w:tr>
    </w:tbl>
    <w:p w:rsidR="00714370" w:rsidRPr="003C3515" w:rsidRDefault="00714370">
      <w:pPr>
        <w:rPr>
          <w:color w:val="000000" w:themeColor="text1"/>
        </w:rPr>
      </w:pPr>
    </w:p>
    <w:sectPr w:rsidR="00714370" w:rsidRPr="003C3515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34C81"/>
    <w:rsid w:val="00143B75"/>
    <w:rsid w:val="00155A3E"/>
    <w:rsid w:val="00162202"/>
    <w:rsid w:val="0017407B"/>
    <w:rsid w:val="00174A77"/>
    <w:rsid w:val="00193BB4"/>
    <w:rsid w:val="001A6C7C"/>
    <w:rsid w:val="001B333F"/>
    <w:rsid w:val="001D16C5"/>
    <w:rsid w:val="001D5B26"/>
    <w:rsid w:val="001E0996"/>
    <w:rsid w:val="002005C7"/>
    <w:rsid w:val="002045E3"/>
    <w:rsid w:val="00210C2D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861CE"/>
    <w:rsid w:val="002976A5"/>
    <w:rsid w:val="00297C92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700C"/>
    <w:rsid w:val="002F3C2D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25C5"/>
    <w:rsid w:val="00383327"/>
    <w:rsid w:val="00386051"/>
    <w:rsid w:val="00386A1B"/>
    <w:rsid w:val="00391EE9"/>
    <w:rsid w:val="003A1D50"/>
    <w:rsid w:val="003B2682"/>
    <w:rsid w:val="003B4D94"/>
    <w:rsid w:val="003B4E1F"/>
    <w:rsid w:val="003C1DF2"/>
    <w:rsid w:val="003C2A7B"/>
    <w:rsid w:val="003C3515"/>
    <w:rsid w:val="003C488D"/>
    <w:rsid w:val="003D034F"/>
    <w:rsid w:val="003E6CD3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2613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739B6"/>
    <w:rsid w:val="00580935"/>
    <w:rsid w:val="005833C0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54950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6AD4"/>
    <w:rsid w:val="006A7ED3"/>
    <w:rsid w:val="006C0C2D"/>
    <w:rsid w:val="006C61B4"/>
    <w:rsid w:val="006C7D04"/>
    <w:rsid w:val="006E4625"/>
    <w:rsid w:val="006F0195"/>
    <w:rsid w:val="006F1C0A"/>
    <w:rsid w:val="006F5A59"/>
    <w:rsid w:val="0070203E"/>
    <w:rsid w:val="00702D98"/>
    <w:rsid w:val="00707C2E"/>
    <w:rsid w:val="0071006E"/>
    <w:rsid w:val="0071141D"/>
    <w:rsid w:val="00714370"/>
    <w:rsid w:val="00725155"/>
    <w:rsid w:val="0072580C"/>
    <w:rsid w:val="00726634"/>
    <w:rsid w:val="007347FD"/>
    <w:rsid w:val="00743C5E"/>
    <w:rsid w:val="007453EA"/>
    <w:rsid w:val="007458B3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94B97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443B"/>
    <w:rsid w:val="008772D5"/>
    <w:rsid w:val="00877FCF"/>
    <w:rsid w:val="00887917"/>
    <w:rsid w:val="0089153C"/>
    <w:rsid w:val="008B4A9D"/>
    <w:rsid w:val="008C7639"/>
    <w:rsid w:val="008D3B95"/>
    <w:rsid w:val="008E17F6"/>
    <w:rsid w:val="008F563F"/>
    <w:rsid w:val="00906926"/>
    <w:rsid w:val="0091533D"/>
    <w:rsid w:val="009165BB"/>
    <w:rsid w:val="009172BE"/>
    <w:rsid w:val="009215AD"/>
    <w:rsid w:val="00935E5F"/>
    <w:rsid w:val="00936637"/>
    <w:rsid w:val="009430A7"/>
    <w:rsid w:val="00956F3F"/>
    <w:rsid w:val="00961056"/>
    <w:rsid w:val="009612E5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0BA5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370D8"/>
    <w:rsid w:val="00B464B5"/>
    <w:rsid w:val="00B61C74"/>
    <w:rsid w:val="00B649E6"/>
    <w:rsid w:val="00B70A1B"/>
    <w:rsid w:val="00B75703"/>
    <w:rsid w:val="00B92939"/>
    <w:rsid w:val="00B96592"/>
    <w:rsid w:val="00BB6D95"/>
    <w:rsid w:val="00BC0804"/>
    <w:rsid w:val="00BC6EE7"/>
    <w:rsid w:val="00BE2BDD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7193F"/>
    <w:rsid w:val="00C71BDC"/>
    <w:rsid w:val="00C72885"/>
    <w:rsid w:val="00C8083B"/>
    <w:rsid w:val="00C83C66"/>
    <w:rsid w:val="00C957B5"/>
    <w:rsid w:val="00CA485B"/>
    <w:rsid w:val="00CA6C84"/>
    <w:rsid w:val="00CC0CCF"/>
    <w:rsid w:val="00CC3FB3"/>
    <w:rsid w:val="00CD56FB"/>
    <w:rsid w:val="00CF6E8A"/>
    <w:rsid w:val="00D03100"/>
    <w:rsid w:val="00D23823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C553C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64D4"/>
    <w:rsid w:val="00EB44D8"/>
    <w:rsid w:val="00ED0D4B"/>
    <w:rsid w:val="00ED40C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52782"/>
    <w:rsid w:val="00F611DD"/>
    <w:rsid w:val="00F644BB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0A-22D0-4F4A-B391-8ABD3CE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18</cp:revision>
  <dcterms:created xsi:type="dcterms:W3CDTF">2017-05-22T07:40:00Z</dcterms:created>
  <dcterms:modified xsi:type="dcterms:W3CDTF">2017-06-06T07:34:00Z</dcterms:modified>
</cp:coreProperties>
</file>